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E55A" w14:textId="77777777" w:rsidR="001D13FE" w:rsidRDefault="0024317D">
      <w:r>
        <w:t>№ 2049/16-01-09 от 27.03.2025</w:t>
      </w:r>
    </w:p>
    <w:p w14:paraId="70EF8B3E" w14:textId="77777777" w:rsidR="0001673A" w:rsidRDefault="0001673A" w:rsidP="00120387">
      <w:pPr>
        <w:ind w:left="4962" w:hanging="467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</w:t>
      </w:r>
      <w:r w:rsidR="00120387">
        <w:rPr>
          <w:b/>
          <w:sz w:val="28"/>
          <w:szCs w:val="28"/>
        </w:rPr>
        <w:t xml:space="preserve">Академия правоохранительных </w:t>
      </w:r>
      <w:r w:rsidRPr="0001673A">
        <w:rPr>
          <w:b/>
          <w:sz w:val="28"/>
          <w:szCs w:val="28"/>
        </w:rPr>
        <w:t>органов</w:t>
      </w:r>
      <w:r w:rsidR="00120387">
        <w:rPr>
          <w:b/>
          <w:sz w:val="28"/>
          <w:szCs w:val="28"/>
        </w:rPr>
        <w:t xml:space="preserve"> </w:t>
      </w:r>
      <w:r w:rsidRPr="0001673A">
        <w:rPr>
          <w:b/>
          <w:sz w:val="28"/>
          <w:szCs w:val="28"/>
        </w:rPr>
        <w:t xml:space="preserve">при Генеральной прокуратуре </w:t>
      </w:r>
    </w:p>
    <w:p w14:paraId="30BDAE14" w14:textId="77777777" w:rsidR="0001673A" w:rsidRPr="0001673A" w:rsidRDefault="0001673A" w:rsidP="00120387">
      <w:pPr>
        <w:ind w:left="4962" w:hanging="467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</w:t>
      </w:r>
      <w:r w:rsidRPr="0001673A">
        <w:rPr>
          <w:b/>
          <w:sz w:val="28"/>
          <w:szCs w:val="28"/>
        </w:rPr>
        <w:t>Республики Казахстан</w:t>
      </w:r>
    </w:p>
    <w:p w14:paraId="77CC05F6" w14:textId="77777777" w:rsidR="00431253" w:rsidRPr="0001673A" w:rsidRDefault="00431253" w:rsidP="00120387">
      <w:pPr>
        <w:ind w:left="4962" w:firstLine="284"/>
        <w:rPr>
          <w:b/>
          <w:sz w:val="28"/>
          <w:szCs w:val="28"/>
        </w:rPr>
      </w:pPr>
    </w:p>
    <w:p w14:paraId="690DA042" w14:textId="77777777" w:rsidR="008A7B4C" w:rsidRDefault="008A7B4C" w:rsidP="0001673A">
      <w:pPr>
        <w:rPr>
          <w:b/>
          <w:sz w:val="28"/>
          <w:szCs w:val="28"/>
          <w:lang w:val="kk-KZ"/>
        </w:rPr>
      </w:pPr>
    </w:p>
    <w:p w14:paraId="4AC9E169" w14:textId="77777777" w:rsidR="00B43685" w:rsidRPr="00B43685" w:rsidRDefault="00B43685" w:rsidP="00B43685">
      <w:pPr>
        <w:jc w:val="center"/>
        <w:rPr>
          <w:sz w:val="28"/>
          <w:szCs w:val="28"/>
          <w:lang w:val="kk-KZ"/>
        </w:rPr>
      </w:pPr>
      <w:r w:rsidRPr="00B43685">
        <w:rPr>
          <w:b/>
          <w:sz w:val="28"/>
          <w:szCs w:val="28"/>
          <w:lang w:val="kk-KZ"/>
        </w:rPr>
        <w:t>СПРАВКА</w:t>
      </w:r>
    </w:p>
    <w:p w14:paraId="3DD96664" w14:textId="77777777" w:rsidR="009409BD" w:rsidRDefault="009409BD" w:rsidP="009409BD">
      <w:pPr>
        <w:rPr>
          <w:sz w:val="28"/>
          <w:szCs w:val="28"/>
          <w:lang w:val="kk-KZ"/>
        </w:rPr>
      </w:pPr>
    </w:p>
    <w:p w14:paraId="5839DDB9" w14:textId="77777777" w:rsidR="00B43685" w:rsidRPr="009710A6" w:rsidRDefault="00AA171F" w:rsidP="009710A6">
      <w:pPr>
        <w:ind w:firstLine="567"/>
        <w:jc w:val="both"/>
        <w:rPr>
          <w:sz w:val="28"/>
          <w:szCs w:val="28"/>
        </w:rPr>
      </w:pPr>
      <w:r w:rsidRPr="009710A6">
        <w:rPr>
          <w:sz w:val="28"/>
          <w:szCs w:val="28"/>
          <w:lang w:val="kk-KZ"/>
        </w:rPr>
        <w:t xml:space="preserve">АО </w:t>
      </w:r>
      <w:r w:rsidR="00B43685" w:rsidRPr="009710A6">
        <w:rPr>
          <w:sz w:val="28"/>
          <w:szCs w:val="28"/>
          <w:lang w:val="kk-KZ"/>
        </w:rPr>
        <w:t xml:space="preserve">«НЦГНТЭ» проведен сравнительно-сопоставительный анализ </w:t>
      </w:r>
      <w:r w:rsidR="00DA7ADB" w:rsidRPr="009710A6">
        <w:rPr>
          <w:sz w:val="28"/>
          <w:szCs w:val="28"/>
          <w:lang w:val="kk-KZ"/>
        </w:rPr>
        <w:t>диссертации</w:t>
      </w:r>
      <w:r w:rsidR="00854BA2" w:rsidRPr="009710A6">
        <w:rPr>
          <w:sz w:val="28"/>
          <w:szCs w:val="28"/>
          <w:lang w:val="kk-KZ"/>
        </w:rPr>
        <w:t xml:space="preserve"> </w:t>
      </w:r>
      <w:r w:rsidR="007E2540" w:rsidRPr="009710A6">
        <w:rPr>
          <w:bCs/>
          <w:sz w:val="28"/>
          <w:szCs w:val="28"/>
          <w:lang w:val="kk-KZ"/>
        </w:rPr>
        <w:t xml:space="preserve"> </w:t>
      </w:r>
      <w:r w:rsidR="0079662A" w:rsidRPr="009710A6">
        <w:rPr>
          <w:rFonts w:eastAsia="Calibri"/>
          <w:sz w:val="28"/>
          <w:szCs w:val="28"/>
          <w:lang w:val="kk-KZ"/>
        </w:rPr>
        <w:t xml:space="preserve"> </w:t>
      </w:r>
      <w:r w:rsidR="00705E00" w:rsidRPr="009710A6">
        <w:rPr>
          <w:sz w:val="28"/>
          <w:szCs w:val="28"/>
          <w:lang w:val="kk-KZ"/>
        </w:rPr>
        <w:t xml:space="preserve"> </w:t>
      </w:r>
      <w:r w:rsidR="009710A6" w:rsidRPr="009710A6">
        <w:rPr>
          <w:sz w:val="28"/>
          <w:szCs w:val="28"/>
          <w:lang w:val="kk-KZ"/>
        </w:rPr>
        <w:t xml:space="preserve"> </w:t>
      </w:r>
      <w:r w:rsidR="009710A6" w:rsidRPr="009710A6">
        <w:rPr>
          <w:color w:val="000000" w:themeColor="text1"/>
          <w:sz w:val="28"/>
          <w:szCs w:val="28"/>
          <w:lang w:val="kk-KZ"/>
        </w:rPr>
        <w:t>У</w:t>
      </w:r>
      <w:r w:rsidR="009710A6" w:rsidRPr="009710A6">
        <w:rPr>
          <w:color w:val="000000" w:themeColor="text1"/>
          <w:sz w:val="28"/>
          <w:szCs w:val="28"/>
        </w:rPr>
        <w:t>алиев</w:t>
      </w:r>
      <w:r w:rsidR="009710A6" w:rsidRPr="009710A6">
        <w:rPr>
          <w:color w:val="000000" w:themeColor="text1"/>
          <w:sz w:val="28"/>
          <w:szCs w:val="28"/>
          <w:lang w:val="kk-KZ"/>
        </w:rPr>
        <w:t>ой</w:t>
      </w:r>
      <w:r w:rsidR="009710A6" w:rsidRPr="009710A6">
        <w:rPr>
          <w:color w:val="000000" w:themeColor="text1"/>
          <w:sz w:val="28"/>
          <w:szCs w:val="28"/>
        </w:rPr>
        <w:t xml:space="preserve"> </w:t>
      </w:r>
      <w:r w:rsidR="009710A6" w:rsidRPr="009710A6">
        <w:rPr>
          <w:color w:val="000000" w:themeColor="text1"/>
          <w:sz w:val="28"/>
          <w:szCs w:val="28"/>
          <w:lang w:val="kk-KZ"/>
        </w:rPr>
        <w:t>А</w:t>
      </w:r>
      <w:r w:rsidR="009710A6" w:rsidRPr="009710A6">
        <w:rPr>
          <w:color w:val="000000" w:themeColor="text1"/>
          <w:sz w:val="28"/>
          <w:szCs w:val="28"/>
        </w:rPr>
        <w:t>сель</w:t>
      </w:r>
      <w:r w:rsidR="009710A6" w:rsidRPr="009710A6">
        <w:rPr>
          <w:color w:val="000000" w:themeColor="text1"/>
          <w:sz w:val="28"/>
          <w:szCs w:val="28"/>
          <w:lang w:val="kk-KZ"/>
        </w:rPr>
        <w:t xml:space="preserve"> М</w:t>
      </w:r>
      <w:r w:rsidR="009710A6" w:rsidRPr="009710A6">
        <w:rPr>
          <w:color w:val="000000" w:themeColor="text1"/>
          <w:sz w:val="28"/>
          <w:szCs w:val="28"/>
        </w:rPr>
        <w:t>ухаметбековны</w:t>
      </w:r>
      <w:r w:rsidR="0079662A" w:rsidRPr="009710A6">
        <w:rPr>
          <w:sz w:val="28"/>
          <w:szCs w:val="28"/>
          <w:lang w:val="kk-KZ"/>
        </w:rPr>
        <w:t xml:space="preserve"> </w:t>
      </w:r>
      <w:r w:rsidR="00557D99" w:rsidRPr="009710A6">
        <w:rPr>
          <w:sz w:val="28"/>
          <w:szCs w:val="28"/>
          <w:lang w:val="kk-KZ"/>
        </w:rPr>
        <w:t>на тему</w:t>
      </w:r>
      <w:r w:rsidR="00A54EAB" w:rsidRPr="009710A6">
        <w:rPr>
          <w:sz w:val="28"/>
          <w:szCs w:val="28"/>
          <w:lang w:val="kk-KZ"/>
        </w:rPr>
        <w:t>: «</w:t>
      </w:r>
      <w:r w:rsidR="009710A6" w:rsidRPr="009710A6">
        <w:rPr>
          <w:sz w:val="28"/>
          <w:szCs w:val="28"/>
        </w:rPr>
        <w:t>Правовое регулирование социального</w:t>
      </w:r>
      <w:r w:rsidR="009710A6" w:rsidRPr="009710A6">
        <w:rPr>
          <w:sz w:val="28"/>
          <w:szCs w:val="28"/>
          <w:lang w:val="kk-KZ"/>
        </w:rPr>
        <w:t xml:space="preserve"> </w:t>
      </w:r>
      <w:r w:rsidR="009710A6" w:rsidRPr="009710A6">
        <w:rPr>
          <w:sz w:val="28"/>
          <w:szCs w:val="28"/>
        </w:rPr>
        <w:t>предпринимательства</w:t>
      </w:r>
      <w:r w:rsidR="009710A6" w:rsidRPr="009710A6">
        <w:rPr>
          <w:sz w:val="28"/>
          <w:szCs w:val="28"/>
          <w:lang w:val="kk-KZ"/>
        </w:rPr>
        <w:t xml:space="preserve"> </w:t>
      </w:r>
      <w:r w:rsidR="009710A6" w:rsidRPr="009710A6">
        <w:rPr>
          <w:bCs/>
          <w:sz w:val="28"/>
          <w:szCs w:val="28"/>
        </w:rPr>
        <w:t>в Республике Казахстан</w:t>
      </w:r>
      <w:r w:rsidR="00A54EAB" w:rsidRPr="009710A6">
        <w:rPr>
          <w:sz w:val="28"/>
          <w:szCs w:val="28"/>
          <w:lang w:val="kk-KZ"/>
        </w:rPr>
        <w:t xml:space="preserve">» </w:t>
      </w:r>
      <w:r w:rsidR="0001635B" w:rsidRPr="009710A6">
        <w:rPr>
          <w:sz w:val="28"/>
          <w:szCs w:val="28"/>
          <w:lang w:val="kk-KZ"/>
        </w:rPr>
        <w:t>с фондом АО «НЦГНТЭ»</w:t>
      </w:r>
      <w:r w:rsidR="00641B23" w:rsidRPr="009710A6">
        <w:rPr>
          <w:sz w:val="28"/>
          <w:szCs w:val="28"/>
          <w:lang w:val="kk-KZ"/>
        </w:rPr>
        <w:t>.</w:t>
      </w:r>
    </w:p>
    <w:p w14:paraId="3EFBE26A" w14:textId="77777777" w:rsidR="00B43685" w:rsidRPr="009710A6" w:rsidRDefault="00B43685" w:rsidP="009710A6">
      <w:pPr>
        <w:ind w:firstLine="567"/>
        <w:jc w:val="both"/>
        <w:rPr>
          <w:sz w:val="28"/>
          <w:szCs w:val="28"/>
        </w:rPr>
      </w:pPr>
      <w:r w:rsidRPr="009710A6">
        <w:rPr>
          <w:sz w:val="28"/>
          <w:szCs w:val="28"/>
        </w:rPr>
        <w:t xml:space="preserve">В результате анализа </w:t>
      </w:r>
      <w:r w:rsidRPr="009710A6">
        <w:rPr>
          <w:sz w:val="28"/>
          <w:szCs w:val="28"/>
          <w:lang w:val="kk-KZ"/>
        </w:rPr>
        <w:t>совпадений с фондом АО «</w:t>
      </w:r>
      <w:r w:rsidRPr="009710A6">
        <w:rPr>
          <w:sz w:val="28"/>
          <w:szCs w:val="28"/>
        </w:rPr>
        <w:t>НЦГНТЭ</w:t>
      </w:r>
      <w:r w:rsidRPr="009710A6">
        <w:rPr>
          <w:sz w:val="28"/>
          <w:szCs w:val="28"/>
          <w:lang w:val="kk-KZ"/>
        </w:rPr>
        <w:t>» не обнаружено.</w:t>
      </w:r>
    </w:p>
    <w:p w14:paraId="6029DF09" w14:textId="77777777" w:rsidR="00B43685" w:rsidRPr="009710A6" w:rsidRDefault="00B43685" w:rsidP="009710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710A6">
        <w:rPr>
          <w:sz w:val="28"/>
          <w:szCs w:val="28"/>
        </w:rPr>
        <w:t xml:space="preserve">Данные получены </w:t>
      </w:r>
      <w:r w:rsidRPr="009710A6">
        <w:rPr>
          <w:sz w:val="28"/>
          <w:szCs w:val="28"/>
          <w:lang w:val="kk-KZ"/>
        </w:rPr>
        <w:t xml:space="preserve">с использованием системы </w:t>
      </w:r>
      <w:r w:rsidRPr="009710A6">
        <w:rPr>
          <w:sz w:val="28"/>
          <w:szCs w:val="28"/>
        </w:rPr>
        <w:t>«Антиплагиат» АО «НЦГНТЭ»</w:t>
      </w:r>
      <w:r w:rsidRPr="009710A6">
        <w:rPr>
          <w:sz w:val="28"/>
          <w:szCs w:val="28"/>
          <w:lang w:val="kk-KZ"/>
        </w:rPr>
        <w:t>.</w:t>
      </w:r>
      <w:r w:rsidRPr="009710A6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415E5701" w14:textId="77777777" w:rsidR="00F57DD9" w:rsidRPr="0079662A" w:rsidRDefault="00F57DD9" w:rsidP="0079662A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 w:rsidR="001A4EB3" w:rsidRPr="00894EB2" w14:paraId="1BB558DB" w14:textId="77777777" w:rsidTr="005F0036">
        <w:tc>
          <w:tcPr>
            <w:tcW w:w="6804" w:type="dxa"/>
          </w:tcPr>
          <w:p w14:paraId="5B3C8911" w14:textId="77777777" w:rsidR="00022B73" w:rsidRDefault="00022B73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noProof/>
                <w:sz w:val="28"/>
                <w:szCs w:val="28"/>
                <w:lang w:val="kk-KZ"/>
              </w:rPr>
            </w:pPr>
          </w:p>
          <w:p w14:paraId="3C634ADC" w14:textId="77777777" w:rsidR="001A4EB3" w:rsidRPr="00894EB2" w:rsidRDefault="00D46279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1A4EB3" w:rsidRPr="00894EB2">
              <w:rPr>
                <w:b/>
                <w:noProof/>
                <w:sz w:val="28"/>
                <w:szCs w:val="28"/>
              </w:rPr>
              <w:t xml:space="preserve"> Председателя Правления</w:t>
            </w:r>
          </w:p>
        </w:tc>
        <w:tc>
          <w:tcPr>
            <w:tcW w:w="3227" w:type="dxa"/>
          </w:tcPr>
          <w:p w14:paraId="483BB329" w14:textId="77777777" w:rsidR="00AE655D" w:rsidRDefault="00AE655D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</w:p>
          <w:p w14:paraId="3555128C" w14:textId="77777777" w:rsidR="001A4EB3" w:rsidRPr="00894EB2" w:rsidRDefault="00120387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С. Азам</w:t>
            </w:r>
            <w:r w:rsidR="00D46279">
              <w:rPr>
                <w:b/>
                <w:noProof/>
                <w:sz w:val="28"/>
                <w:szCs w:val="28"/>
              </w:rPr>
              <w:t>баев</w:t>
            </w:r>
          </w:p>
        </w:tc>
      </w:tr>
    </w:tbl>
    <w:p w14:paraId="171E94CA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0B3ECAF3" w14:textId="77777777" w:rsidR="009409BD" w:rsidRPr="00AA171F" w:rsidRDefault="006B2313" w:rsidP="009409BD">
      <w:pPr>
        <w:rPr>
          <w:i/>
          <w:lang w:val="kk-KZ"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AA171F">
        <w:rPr>
          <w:i/>
          <w:noProof/>
          <w:lang w:val="kk-KZ"/>
        </w:rPr>
        <w:t xml:space="preserve"> </w:t>
      </w:r>
      <w:r w:rsidR="00F92A36">
        <w:rPr>
          <w:i/>
          <w:noProof/>
          <w:lang w:val="kk-KZ"/>
        </w:rPr>
        <w:t xml:space="preserve"> Рамазанова Ж.К.</w:t>
      </w:r>
      <w:r w:rsidR="00750F7D">
        <w:rPr>
          <w:i/>
          <w:noProof/>
          <w:lang w:val="kk-KZ"/>
        </w:rPr>
        <w:t>.</w:t>
      </w:r>
    </w:p>
    <w:p w14:paraId="02FC7D49" w14:textId="77777777" w:rsidR="00E64435" w:rsidRPr="00750F7D" w:rsidRDefault="009409BD" w:rsidP="00B43685">
      <w:pPr>
        <w:spacing w:line="276" w:lineRule="auto"/>
        <w:outlineLvl w:val="0"/>
        <w:rPr>
          <w:lang w:val="kk-KZ"/>
        </w:rPr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F92A36">
        <w:rPr>
          <w:i/>
          <w:noProof/>
        </w:rPr>
        <w:t xml:space="preserve">344-11-10 </w:t>
      </w:r>
      <w:r w:rsidR="00531CD9">
        <w:rPr>
          <w:i/>
          <w:noProof/>
        </w:rPr>
        <w:t>(4</w:t>
      </w:r>
      <w:r w:rsidR="00F92A36">
        <w:rPr>
          <w:i/>
          <w:noProof/>
          <w:lang w:val="kk-KZ"/>
        </w:rPr>
        <w:t>09</w:t>
      </w:r>
      <w:r>
        <w:rPr>
          <w:i/>
          <w:noProof/>
        </w:rPr>
        <w:t>)</w:t>
      </w:r>
    </w:p>
    <w:p w14:paraId="2B5F050E" w14:textId="77777777" w:rsidR="0024317D" w:rsidRDefault="0024317D">
      <w:pPr>
        <w:rPr>
          <w:lang w:val="en-US"/>
        </w:rPr>
      </w:pPr>
    </w:p>
    <w:p w14:paraId="7751B204" w14:textId="77777777" w:rsidR="001D13FE" w:rsidRDefault="0024317D">
      <w:r>
        <w:rPr>
          <w:b/>
        </w:rPr>
        <w:t>Согласовано</w:t>
      </w:r>
    </w:p>
    <w:p w14:paraId="142742AF" w14:textId="77777777" w:rsidR="001D13FE" w:rsidRDefault="0024317D">
      <w:r>
        <w:t xml:space="preserve">26.03.2025 12:15 </w:t>
      </w:r>
      <w:r>
        <w:t>Говоров Алексей Николаевич</w:t>
      </w:r>
    </w:p>
    <w:p w14:paraId="4135F762" w14:textId="77777777" w:rsidR="001D13FE" w:rsidRDefault="0024317D">
      <w:r>
        <w:t>26.03.2025 16:20 Акимбекова Алия Балтабековна</w:t>
      </w:r>
    </w:p>
    <w:p w14:paraId="4E605333" w14:textId="77777777" w:rsidR="001D13FE" w:rsidRDefault="0024317D">
      <w:r>
        <w:t>26.03.2025 16:47 Мамытбаева Шолпанай Галкиевна</w:t>
      </w:r>
    </w:p>
    <w:p w14:paraId="6064BB3E" w14:textId="77777777" w:rsidR="001D13FE" w:rsidRDefault="0024317D">
      <w:r>
        <w:t>26.03.2025 17:04 Елеукенова Камарсулу Агимедуллиевна</w:t>
      </w:r>
    </w:p>
    <w:p w14:paraId="1370330F" w14:textId="77777777" w:rsidR="001D13FE" w:rsidRDefault="0024317D">
      <w:r>
        <w:t>27.03.2025 09:38 Раимханова Арайлым Дюйсеновна</w:t>
      </w:r>
    </w:p>
    <w:p w14:paraId="526391C0" w14:textId="77777777" w:rsidR="001D13FE" w:rsidRDefault="0024317D">
      <w:r>
        <w:rPr>
          <w:b/>
        </w:rPr>
        <w:t>Подписано</w:t>
      </w:r>
    </w:p>
    <w:p w14:paraId="50DB61A5" w14:textId="77777777" w:rsidR="001D13FE" w:rsidRDefault="0024317D">
      <w:r>
        <w:t>27.03.2025 10:23 Азамбаев Серік Болатұлы</w:t>
      </w:r>
    </w:p>
    <w:p w14:paraId="0B3DCA31" w14:textId="77777777" w:rsidR="001D13FE" w:rsidRDefault="0024317D">
      <w:pPr>
        <w:jc w:val="both"/>
      </w:pPr>
      <w:r>
        <w:rPr>
          <w:noProof/>
        </w:rPr>
        <w:drawing>
          <wp:inline distT="0" distB="0" distL="0" distR="0" wp14:anchorId="57238EC2" wp14:editId="0A287A4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265B5" w14:textId="77777777" w:rsidR="001D13FE" w:rsidRDefault="0024317D">
      <w:r>
        <w:br w:type="page"/>
      </w:r>
    </w:p>
    <w:p w14:paraId="1184BB88" w14:textId="77777777" w:rsidR="001D13FE" w:rsidRDefault="0024317D">
      <w:pPr>
        <w:jc w:val="both"/>
      </w:pPr>
      <w:r>
        <w:t>Данный электронный документ DOC ID KZSLSG820251002353960D9248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 w14:paraId="2C1AFDAA" w14:textId="77777777" w:rsidR="001D13FE" w:rsidRDefault="0024317D">
      <w:pPr>
        <w:jc w:val="both"/>
      </w:pPr>
      <w:r>
        <w:t>Для проверки электронного документа перейдите по ссылке:</w:t>
      </w:r>
      <w:hyperlink r:id="rId8" w:history="1">
        <w:r>
          <w:rPr>
            <w:rStyle w:val="a6"/>
          </w:rPr>
          <w:t xml:space="preserve">https://documentolog.com/?verify=KZSLSG820251002353960D9248 </w:t>
        </w:r>
      </w:hyperlink>
    </w:p>
    <w:p w14:paraId="22823182" w14:textId="77777777" w:rsidR="001D13FE" w:rsidRDefault="001D13FE">
      <w:pPr>
        <w:jc w:val="both"/>
      </w:pP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3392"/>
        <w:gridCol w:w="5675"/>
      </w:tblGrid>
      <w:tr w:rsidR="001D13FE" w14:paraId="780C94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7B21E64" w14:textId="77777777" w:rsidR="001D13FE" w:rsidRDefault="0024317D">
            <w:r>
              <w:rPr>
                <w:b/>
                <w:sz w:val="21"/>
                <w:szCs w:val="21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744DE30" w14:textId="77777777" w:rsidR="001D13FE" w:rsidRDefault="0024317D">
            <w:r>
              <w:rPr>
                <w:sz w:val="21"/>
                <w:szCs w:val="21"/>
              </w:rPr>
              <w:t>Исходящий документ</w:t>
            </w:r>
          </w:p>
        </w:tc>
      </w:tr>
      <w:tr w:rsidR="001D13FE" w14:paraId="1E917C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5AFB3DF" w14:textId="77777777" w:rsidR="001D13FE" w:rsidRDefault="0024317D"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0942664" w14:textId="77777777" w:rsidR="001D13FE" w:rsidRDefault="0024317D">
            <w:r>
              <w:rPr>
                <w:sz w:val="21"/>
                <w:szCs w:val="21"/>
              </w:rPr>
              <w:t>№ 2049/16-01-09 от 27.03.2025 г.</w:t>
            </w:r>
          </w:p>
        </w:tc>
      </w:tr>
      <w:tr w:rsidR="001D13FE" w14:paraId="3A064D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E633BB5" w14:textId="77777777" w:rsidR="001D13FE" w:rsidRDefault="0024317D"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FF66179" w14:textId="77777777" w:rsidR="001D13FE" w:rsidRDefault="0024317D">
            <w:r>
              <w:rPr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 w:rsidR="001D13FE" w14:paraId="35E4EEB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ECB989B" w14:textId="77777777" w:rsidR="001D13FE" w:rsidRDefault="0024317D">
            <w:r>
              <w:rPr>
                <w:b/>
                <w:sz w:val="21"/>
                <w:szCs w:val="21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3AA434F" w14:textId="77777777" w:rsidR="001D13FE" w:rsidRDefault="0024317D">
            <w:r>
              <w:rPr>
                <w:sz w:val="21"/>
                <w:szCs w:val="21"/>
              </w:rPr>
              <w:t>УАЛИЕВА АСЕЛЬ МУХАМЕТБЕКОВНА</w:t>
            </w:r>
          </w:p>
        </w:tc>
      </w:tr>
      <w:tr w:rsidR="001D13FE" w14:paraId="3C9C7E2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AA7959D" w14:textId="77777777" w:rsidR="001D13FE" w:rsidRDefault="001D13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A23706A" w14:textId="77777777" w:rsidR="001D13FE" w:rsidRDefault="001D13FE"/>
        </w:tc>
      </w:tr>
      <w:tr w:rsidR="001D13FE" w14:paraId="6895F9B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AA1854C" w14:textId="77777777" w:rsidR="001D13FE" w:rsidRDefault="0024317D">
            <w:r>
              <w:rPr>
                <w:b/>
                <w:sz w:val="21"/>
                <w:szCs w:val="21"/>
              </w:rPr>
              <w:t xml:space="preserve">Электронные цифровые подписи </w:t>
            </w:r>
            <w:r>
              <w:rPr>
                <w:b/>
                <w:sz w:val="21"/>
                <w:szCs w:val="21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183A59B" w14:textId="77777777" w:rsidR="001D13FE" w:rsidRDefault="0024317D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4656" behindDoc="0" locked="0" layoutInCell="1" allowOverlap="1" wp14:anchorId="4DE89CEF" wp14:editId="6FD9692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74DB7D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Согласовано:  Говоров Алексей Николаевич</w:t>
            </w:r>
          </w:p>
          <w:p w14:paraId="48151C62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без ЭЦП</w:t>
            </w:r>
          </w:p>
          <w:p w14:paraId="6CEEB600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Тип: нет</w:t>
            </w:r>
          </w:p>
          <w:p w14:paraId="1CC910CB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Время подписи: 26.03.2025 12:15</w:t>
            </w:r>
          </w:p>
        </w:tc>
      </w:tr>
      <w:tr w:rsidR="001D13FE" w14:paraId="7D21F56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C999D46" w14:textId="77777777" w:rsidR="001D13FE" w:rsidRDefault="001D13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C335E53" w14:textId="77777777" w:rsidR="001D13FE" w:rsidRDefault="0024317D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02A4897E" wp14:editId="7D3B456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634432970" name="Рисунок 163443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B64C1A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Согласовано:  Акимбекова Алия Балтабековна</w:t>
            </w:r>
          </w:p>
          <w:p w14:paraId="519252E4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без ЭЦП</w:t>
            </w:r>
          </w:p>
          <w:p w14:paraId="7582DFAC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Тип: нет</w:t>
            </w:r>
          </w:p>
          <w:p w14:paraId="38CBCA70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Время подписи: 26.03.2025 16:20</w:t>
            </w:r>
          </w:p>
        </w:tc>
      </w:tr>
      <w:tr w:rsidR="001D13FE" w14:paraId="4541C31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ACFDAD7" w14:textId="77777777" w:rsidR="001D13FE" w:rsidRDefault="001D13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30B37F5" w14:textId="77777777" w:rsidR="001D13FE" w:rsidRDefault="0024317D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65E2FEE0" wp14:editId="5058C27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2082774806" name="Рисунок 2082774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6E8147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Согласовано:  Мамытбаева Шолпанай Галкиевна</w:t>
            </w:r>
          </w:p>
          <w:p w14:paraId="3A626160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без ЭЦП</w:t>
            </w:r>
          </w:p>
          <w:p w14:paraId="6B3E7EE2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Тип: нет</w:t>
            </w:r>
          </w:p>
          <w:p w14:paraId="57968A3A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Время подписи: 26.03.2025 16:47</w:t>
            </w:r>
          </w:p>
        </w:tc>
      </w:tr>
      <w:tr w:rsidR="001D13FE" w14:paraId="5C4F34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6E6120A" w14:textId="77777777" w:rsidR="001D13FE" w:rsidRDefault="001D13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34EC474" w14:textId="77777777" w:rsidR="001D13FE" w:rsidRDefault="0024317D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78287EE7" wp14:editId="44996EE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807333742" name="Рисунок 807333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D3602C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Согласовано:  Елеукенова Камарсулу Агимедуллиевна</w:t>
            </w:r>
          </w:p>
          <w:p w14:paraId="2B1D3D25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без ЭЦП</w:t>
            </w:r>
          </w:p>
          <w:p w14:paraId="1BBF8105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Тип: нет</w:t>
            </w:r>
          </w:p>
          <w:p w14:paraId="1CC568B9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Время подписи: 26.03.2025 17:04</w:t>
            </w:r>
          </w:p>
        </w:tc>
      </w:tr>
      <w:tr w:rsidR="001D13FE" w14:paraId="0A8D7DE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5A7CF1D" w14:textId="77777777" w:rsidR="001D13FE" w:rsidRDefault="001D13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1C1872A" w14:textId="77777777" w:rsidR="001D13FE" w:rsidRDefault="0024317D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4D40B863" wp14:editId="46EE7C5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881012926" name="Рисунок 188101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B4B39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Согласовано:  Раимханова Арайлым Дюйсеновна</w:t>
            </w:r>
          </w:p>
          <w:p w14:paraId="37319204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без ЭЦП</w:t>
            </w:r>
          </w:p>
          <w:p w14:paraId="03BB61CC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Тип: нет</w:t>
            </w:r>
          </w:p>
          <w:p w14:paraId="46A38761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Время подписи: 27.03.2025 09:38</w:t>
            </w:r>
          </w:p>
        </w:tc>
      </w:tr>
      <w:tr w:rsidR="001D13FE" w14:paraId="6A00A1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1234BA6" w14:textId="77777777" w:rsidR="001D13FE" w:rsidRDefault="001D13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21A0581" w14:textId="77777777" w:rsidR="001D13FE" w:rsidRDefault="0024317D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4624EF4B" wp14:editId="11FCFA5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973185835" name="Рисунок 197318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 w14:paraId="6B521CC6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Подписано:  АЗАМБАЕВ СЕРІК</w:t>
            </w:r>
          </w:p>
          <w:p w14:paraId="4826BBF5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MIIWTQYJ...QovSvwg==</w:t>
            </w:r>
          </w:p>
          <w:p w14:paraId="110592BA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Тип: НУЦ</w:t>
            </w:r>
          </w:p>
          <w:p w14:paraId="1DDAB28E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Время подписи: 27.03.2025 10:23</w:t>
            </w:r>
          </w:p>
        </w:tc>
      </w:tr>
      <w:tr w:rsidR="001D13FE" w14:paraId="065B54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5506DEB" w14:textId="77777777" w:rsidR="001D13FE" w:rsidRDefault="001D13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9959707" w14:textId="77777777" w:rsidR="001D13FE" w:rsidRDefault="0024317D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311CE39A" wp14:editId="3C54586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198117112" name="Рисунок 119811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 w14:paraId="2ACFCC66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ЭЦП канцелярии:  АБДИРАИМОВА ЖАНАР</w:t>
            </w:r>
          </w:p>
          <w:p w14:paraId="00E12B44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MIIWowYJ...WEVw4c1R4</w:t>
            </w:r>
          </w:p>
          <w:p w14:paraId="59458ABF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Тип: НУЦ</w:t>
            </w:r>
          </w:p>
          <w:p w14:paraId="5BE8A052" w14:textId="77777777" w:rsidR="001D13FE" w:rsidRDefault="0024317D">
            <w:pPr>
              <w:ind w:left="464"/>
            </w:pPr>
            <w:r>
              <w:rPr>
                <w:sz w:val="21"/>
                <w:szCs w:val="21"/>
              </w:rPr>
              <w:t>Время подписи: 27.03.2025 11:53</w:t>
            </w:r>
          </w:p>
        </w:tc>
      </w:tr>
    </w:tbl>
    <w:p w14:paraId="78C22C30" w14:textId="77777777" w:rsidR="001D13FE" w:rsidRDefault="001D13FE">
      <w:pPr>
        <w:jc w:val="both"/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348"/>
        <w:gridCol w:w="6719"/>
      </w:tblGrid>
      <w:tr w:rsidR="001D13FE" w14:paraId="65B2C1FD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C262ACB" w14:textId="77777777" w:rsidR="001D13FE" w:rsidRDefault="0024317D">
            <w:r>
              <w:rPr>
                <w:noProof/>
                <w:sz w:val="21"/>
                <w:szCs w:val="21"/>
              </w:rPr>
              <w:drawing>
                <wp:inline distT="0" distB="0" distL="0" distR="0" wp14:anchorId="0AD0FA09" wp14:editId="0E14D3BC">
                  <wp:extent cx="1399539" cy="1399539"/>
                  <wp:effectExtent l="0" t="0" r="3175" b="8255"/>
                  <wp:docPr id="586233467" name="Рисунок 586233467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F44833D" w14:textId="77777777" w:rsidR="001D13FE" w:rsidRDefault="001D13FE"/>
          <w:p w14:paraId="326B9EAB" w14:textId="77777777" w:rsidR="001D13FE" w:rsidRDefault="0024317D">
            <w:r>
              <w:rPr>
                <w:sz w:val="21"/>
                <w:szCs w:val="21"/>
              </w:rPr>
              <w:t xml:space="preserve">Данный документ согласно пункту 1 статьи 7 ЗРК от 7 января 2003 года N370-II «Об электронном документе и электронной цифровой </w:t>
            </w:r>
            <w:r>
              <w:rPr>
                <w:sz w:val="21"/>
                <w:szCs w:val="21"/>
              </w:rPr>
              <w:t>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14:paraId="15C8E5C6" w14:textId="77777777" w:rsidR="0024317D" w:rsidRDefault="0024317D"/>
    <w:sectPr w:rsidR="00000000" w:rsidSect="00016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0" w:right="849" w:bottom="567" w:left="993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A231" w14:textId="77777777" w:rsidR="003A4C4E" w:rsidRDefault="003A4C4E" w:rsidP="008D422C">
      <w:r>
        <w:separator/>
      </w:r>
    </w:p>
  </w:endnote>
  <w:endnote w:type="continuationSeparator" w:id="0">
    <w:p w14:paraId="792B0E43" w14:textId="77777777" w:rsidR="003A4C4E" w:rsidRDefault="003A4C4E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4A06" w14:textId="77777777" w:rsidR="00BB7B17" w:rsidRDefault="00BB7B1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3CEF" w14:textId="77777777" w:rsidR="00BB7B17" w:rsidRDefault="00BB7B17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F458" w14:textId="77777777" w:rsidR="00BB7B17" w:rsidRDefault="00BB7B1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CA5E9" w14:textId="77777777" w:rsidR="003A4C4E" w:rsidRDefault="003A4C4E" w:rsidP="008D422C">
      <w:r>
        <w:separator/>
      </w:r>
    </w:p>
  </w:footnote>
  <w:footnote w:type="continuationSeparator" w:id="0">
    <w:p w14:paraId="56015663" w14:textId="77777777" w:rsidR="003A4C4E" w:rsidRDefault="003A4C4E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D859" w14:textId="77777777" w:rsidR="00BB7B17" w:rsidRDefault="00BB7B17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03D2" w14:textId="77777777" w:rsidR="00BB7B17" w:rsidRDefault="00BB7B17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10065" w:type="dxa"/>
      <w:tblInd w:w="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E557A6" w:rsidRPr="007C3958" w14:paraId="2F162257" w14:textId="77777777" w:rsidTr="00BB7B17">
      <w:tc>
        <w:tcPr>
          <w:tcW w:w="4253" w:type="dxa"/>
        </w:tcPr>
        <w:p w14:paraId="0B5C16B2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14:paraId="66DF749E" w14:textId="77777777" w:rsidR="00E557A6" w:rsidRPr="00A93ED1" w:rsidRDefault="00E557A6" w:rsidP="00E557A6">
          <w:pPr>
            <w:ind w:right="1500"/>
            <w:rPr>
              <w:color w:val="002060"/>
              <w:sz w:val="19"/>
              <w:szCs w:val="19"/>
            </w:rPr>
          </w:pPr>
        </w:p>
      </w:tc>
      <w:tc>
        <w:tcPr>
          <w:tcW w:w="4253" w:type="dxa"/>
        </w:tcPr>
        <w:p w14:paraId="2589B5F4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14:paraId="7F302F21" w14:textId="77777777" w:rsidR="001D6046" w:rsidRPr="00E557A6" w:rsidRDefault="00BB7B17">
    <w:pPr>
      <w:pStyle w:val="af2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E75E82" wp14:editId="43217286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772748" cy="2185670"/>
          <wp:effectExtent l="0" t="0" r="0" b="0"/>
          <wp:wrapTight wrapText="bothSides">
            <wp:wrapPolygon edited="1">
              <wp:start x="0" y="-188"/>
              <wp:lineTo x="0" y="3200"/>
              <wp:lineTo x="0" y="5460"/>
              <wp:lineTo x="0" y="6589"/>
              <wp:lineTo x="0" y="7719"/>
              <wp:lineTo x="0" y="9978"/>
              <wp:lineTo x="0" y="11107"/>
              <wp:lineTo x="0" y="12237"/>
              <wp:lineTo x="0" y="13367"/>
              <wp:lineTo x="0" y="14496"/>
              <wp:lineTo x="0" y="15626"/>
              <wp:lineTo x="0" y="16755"/>
              <wp:lineTo x="0" y="17885"/>
              <wp:lineTo x="0" y="19015"/>
              <wp:lineTo x="0" y="20144"/>
              <wp:lineTo x="0" y="21274"/>
              <wp:lineTo x="21600" y="21274"/>
              <wp:lineTo x="21600" y="20144"/>
              <wp:lineTo x="21600" y="17885"/>
              <wp:lineTo x="21600" y="16755"/>
              <wp:lineTo x="21600" y="15626"/>
              <wp:lineTo x="21600" y="14496"/>
              <wp:lineTo x="21600" y="12237"/>
              <wp:lineTo x="21600" y="9978"/>
              <wp:lineTo x="21600" y="8848"/>
              <wp:lineTo x="21600" y="7719"/>
              <wp:lineTo x="21600" y="6589"/>
              <wp:lineTo x="21600" y="4330"/>
              <wp:lineTo x="21600" y="3200"/>
              <wp:lineTo x="21600" y="2071"/>
              <wp:lineTo x="21600" y="-188"/>
              <wp:lineTo x="0" y="-188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бланка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8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31152179">
    <w:abstractNumId w:val="7"/>
  </w:num>
  <w:num w:numId="2" w16cid:durableId="1602683555">
    <w:abstractNumId w:val="11"/>
  </w:num>
  <w:num w:numId="3" w16cid:durableId="543753040">
    <w:abstractNumId w:val="1"/>
  </w:num>
  <w:num w:numId="4" w16cid:durableId="1523783345">
    <w:abstractNumId w:val="3"/>
  </w:num>
  <w:num w:numId="5" w16cid:durableId="1061834021">
    <w:abstractNumId w:val="6"/>
  </w:num>
  <w:num w:numId="6" w16cid:durableId="1517227987">
    <w:abstractNumId w:val="8"/>
  </w:num>
  <w:num w:numId="7" w16cid:durableId="1340812711">
    <w:abstractNumId w:val="5"/>
  </w:num>
  <w:num w:numId="8" w16cid:durableId="41179713">
    <w:abstractNumId w:val="10"/>
  </w:num>
  <w:num w:numId="9" w16cid:durableId="1591814333">
    <w:abstractNumId w:val="0"/>
  </w:num>
  <w:num w:numId="10" w16cid:durableId="1470169303">
    <w:abstractNumId w:val="4"/>
  </w:num>
  <w:num w:numId="11" w16cid:durableId="11919194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211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4204073">
    <w:abstractNumId w:val="9"/>
  </w:num>
  <w:num w:numId="14" w16cid:durableId="172085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activeWritingStyle w:appName="MSWord" w:lang="ru-RU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68"/>
    <w:rsid w:val="000100DF"/>
    <w:rsid w:val="00010E7E"/>
    <w:rsid w:val="00012907"/>
    <w:rsid w:val="0001635B"/>
    <w:rsid w:val="0001673A"/>
    <w:rsid w:val="00017229"/>
    <w:rsid w:val="00022749"/>
    <w:rsid w:val="00022B73"/>
    <w:rsid w:val="00032CA8"/>
    <w:rsid w:val="00041E1A"/>
    <w:rsid w:val="00042839"/>
    <w:rsid w:val="00047342"/>
    <w:rsid w:val="00047FA4"/>
    <w:rsid w:val="00050E4E"/>
    <w:rsid w:val="00052819"/>
    <w:rsid w:val="00057217"/>
    <w:rsid w:val="00074CA4"/>
    <w:rsid w:val="0009771F"/>
    <w:rsid w:val="000A11ED"/>
    <w:rsid w:val="000A2A78"/>
    <w:rsid w:val="000A3A60"/>
    <w:rsid w:val="000C4EAE"/>
    <w:rsid w:val="000D1161"/>
    <w:rsid w:val="000D25CD"/>
    <w:rsid w:val="000D6856"/>
    <w:rsid w:val="000D79FA"/>
    <w:rsid w:val="000E75C1"/>
    <w:rsid w:val="001015C3"/>
    <w:rsid w:val="00106431"/>
    <w:rsid w:val="00110619"/>
    <w:rsid w:val="00113F1E"/>
    <w:rsid w:val="00117B46"/>
    <w:rsid w:val="00120387"/>
    <w:rsid w:val="00135A93"/>
    <w:rsid w:val="001407D0"/>
    <w:rsid w:val="001509E3"/>
    <w:rsid w:val="00153752"/>
    <w:rsid w:val="0015788C"/>
    <w:rsid w:val="00163A76"/>
    <w:rsid w:val="001749C6"/>
    <w:rsid w:val="001777B4"/>
    <w:rsid w:val="00183E52"/>
    <w:rsid w:val="00190449"/>
    <w:rsid w:val="00193647"/>
    <w:rsid w:val="00194B17"/>
    <w:rsid w:val="00195D98"/>
    <w:rsid w:val="001A4EB3"/>
    <w:rsid w:val="001B1577"/>
    <w:rsid w:val="001B4C68"/>
    <w:rsid w:val="001B50AF"/>
    <w:rsid w:val="001C7272"/>
    <w:rsid w:val="001C7F4F"/>
    <w:rsid w:val="001D13FE"/>
    <w:rsid w:val="001D1DD5"/>
    <w:rsid w:val="001D2C17"/>
    <w:rsid w:val="001D6046"/>
    <w:rsid w:val="001E0973"/>
    <w:rsid w:val="001E2A19"/>
    <w:rsid w:val="001E5796"/>
    <w:rsid w:val="001F0CD3"/>
    <w:rsid w:val="001F5AEB"/>
    <w:rsid w:val="002020B2"/>
    <w:rsid w:val="00202691"/>
    <w:rsid w:val="00204008"/>
    <w:rsid w:val="00215B10"/>
    <w:rsid w:val="0022021E"/>
    <w:rsid w:val="002311CB"/>
    <w:rsid w:val="0024317D"/>
    <w:rsid w:val="002459C1"/>
    <w:rsid w:val="002643DD"/>
    <w:rsid w:val="002668C8"/>
    <w:rsid w:val="00274449"/>
    <w:rsid w:val="00274FFC"/>
    <w:rsid w:val="0027563C"/>
    <w:rsid w:val="002877DC"/>
    <w:rsid w:val="002A1603"/>
    <w:rsid w:val="002B1FDA"/>
    <w:rsid w:val="002B2243"/>
    <w:rsid w:val="002C5667"/>
    <w:rsid w:val="002D19F3"/>
    <w:rsid w:val="002E52B7"/>
    <w:rsid w:val="002F6FC4"/>
    <w:rsid w:val="00300436"/>
    <w:rsid w:val="00300561"/>
    <w:rsid w:val="003045FC"/>
    <w:rsid w:val="00307D37"/>
    <w:rsid w:val="0031430A"/>
    <w:rsid w:val="00317FD2"/>
    <w:rsid w:val="00334662"/>
    <w:rsid w:val="00343EFB"/>
    <w:rsid w:val="00344326"/>
    <w:rsid w:val="003443EE"/>
    <w:rsid w:val="00354FCD"/>
    <w:rsid w:val="00355D66"/>
    <w:rsid w:val="00376A57"/>
    <w:rsid w:val="00381EF5"/>
    <w:rsid w:val="00383BD8"/>
    <w:rsid w:val="00393472"/>
    <w:rsid w:val="003954E0"/>
    <w:rsid w:val="003A4341"/>
    <w:rsid w:val="003A4C4E"/>
    <w:rsid w:val="003A7EC8"/>
    <w:rsid w:val="003C0939"/>
    <w:rsid w:val="003D0BC1"/>
    <w:rsid w:val="003E24C3"/>
    <w:rsid w:val="003E488A"/>
    <w:rsid w:val="003F7CD0"/>
    <w:rsid w:val="00400D19"/>
    <w:rsid w:val="00400E73"/>
    <w:rsid w:val="00401E45"/>
    <w:rsid w:val="00410724"/>
    <w:rsid w:val="00431253"/>
    <w:rsid w:val="0043358D"/>
    <w:rsid w:val="0043479D"/>
    <w:rsid w:val="00434AC8"/>
    <w:rsid w:val="004372F1"/>
    <w:rsid w:val="00442AA7"/>
    <w:rsid w:val="00442BA1"/>
    <w:rsid w:val="00451793"/>
    <w:rsid w:val="00452E1B"/>
    <w:rsid w:val="0045650E"/>
    <w:rsid w:val="00457649"/>
    <w:rsid w:val="00461591"/>
    <w:rsid w:val="004669BF"/>
    <w:rsid w:val="004A5BAD"/>
    <w:rsid w:val="004A6EC5"/>
    <w:rsid w:val="004B6423"/>
    <w:rsid w:val="004C16D5"/>
    <w:rsid w:val="004C5AD0"/>
    <w:rsid w:val="004D0CD1"/>
    <w:rsid w:val="004D3E92"/>
    <w:rsid w:val="004F242D"/>
    <w:rsid w:val="004F43FA"/>
    <w:rsid w:val="004F4496"/>
    <w:rsid w:val="005026F5"/>
    <w:rsid w:val="00521217"/>
    <w:rsid w:val="00521CFE"/>
    <w:rsid w:val="00531CD9"/>
    <w:rsid w:val="00544430"/>
    <w:rsid w:val="00545A2B"/>
    <w:rsid w:val="00555F72"/>
    <w:rsid w:val="00556F45"/>
    <w:rsid w:val="0055776D"/>
    <w:rsid w:val="00557D99"/>
    <w:rsid w:val="00566AAF"/>
    <w:rsid w:val="00590ECB"/>
    <w:rsid w:val="005966A5"/>
    <w:rsid w:val="005B1CEA"/>
    <w:rsid w:val="005D47A2"/>
    <w:rsid w:val="005D5282"/>
    <w:rsid w:val="005D61D4"/>
    <w:rsid w:val="005E40E6"/>
    <w:rsid w:val="005F0036"/>
    <w:rsid w:val="00600BEF"/>
    <w:rsid w:val="00601AFD"/>
    <w:rsid w:val="00602FF3"/>
    <w:rsid w:val="00605618"/>
    <w:rsid w:val="00612AF1"/>
    <w:rsid w:val="006151BA"/>
    <w:rsid w:val="00624CFD"/>
    <w:rsid w:val="00626699"/>
    <w:rsid w:val="00634472"/>
    <w:rsid w:val="00634C08"/>
    <w:rsid w:val="00641B23"/>
    <w:rsid w:val="006567D3"/>
    <w:rsid w:val="006676A2"/>
    <w:rsid w:val="006728DA"/>
    <w:rsid w:val="00675C1C"/>
    <w:rsid w:val="0068310C"/>
    <w:rsid w:val="00692673"/>
    <w:rsid w:val="00692777"/>
    <w:rsid w:val="00695815"/>
    <w:rsid w:val="006A02E3"/>
    <w:rsid w:val="006A127C"/>
    <w:rsid w:val="006A4371"/>
    <w:rsid w:val="006A6FFB"/>
    <w:rsid w:val="006B2313"/>
    <w:rsid w:val="006D196E"/>
    <w:rsid w:val="006D2875"/>
    <w:rsid w:val="006E6A2D"/>
    <w:rsid w:val="006F36EB"/>
    <w:rsid w:val="007037F3"/>
    <w:rsid w:val="00703AA4"/>
    <w:rsid w:val="00705E00"/>
    <w:rsid w:val="00707695"/>
    <w:rsid w:val="00711893"/>
    <w:rsid w:val="0071249A"/>
    <w:rsid w:val="00712817"/>
    <w:rsid w:val="00713A5D"/>
    <w:rsid w:val="007146CE"/>
    <w:rsid w:val="007230A1"/>
    <w:rsid w:val="0073035E"/>
    <w:rsid w:val="00733652"/>
    <w:rsid w:val="00745815"/>
    <w:rsid w:val="00745A8E"/>
    <w:rsid w:val="00750BE8"/>
    <w:rsid w:val="00750F7D"/>
    <w:rsid w:val="00792415"/>
    <w:rsid w:val="0079662A"/>
    <w:rsid w:val="007A319C"/>
    <w:rsid w:val="007A4EA3"/>
    <w:rsid w:val="007A5EB9"/>
    <w:rsid w:val="007B7B2D"/>
    <w:rsid w:val="007D3D55"/>
    <w:rsid w:val="007E1B80"/>
    <w:rsid w:val="007E2540"/>
    <w:rsid w:val="007E3F20"/>
    <w:rsid w:val="00831536"/>
    <w:rsid w:val="00835958"/>
    <w:rsid w:val="008359AB"/>
    <w:rsid w:val="00843934"/>
    <w:rsid w:val="0085484A"/>
    <w:rsid w:val="00854BA2"/>
    <w:rsid w:val="008622ED"/>
    <w:rsid w:val="00870847"/>
    <w:rsid w:val="00883C48"/>
    <w:rsid w:val="00894EB2"/>
    <w:rsid w:val="008A15DD"/>
    <w:rsid w:val="008A168A"/>
    <w:rsid w:val="008A7B4C"/>
    <w:rsid w:val="008C54C0"/>
    <w:rsid w:val="008C6116"/>
    <w:rsid w:val="008D14A6"/>
    <w:rsid w:val="008D3D79"/>
    <w:rsid w:val="008D422C"/>
    <w:rsid w:val="008D69C8"/>
    <w:rsid w:val="008E46D0"/>
    <w:rsid w:val="008E76E5"/>
    <w:rsid w:val="00905D93"/>
    <w:rsid w:val="009062DB"/>
    <w:rsid w:val="00906EAE"/>
    <w:rsid w:val="00917048"/>
    <w:rsid w:val="009226A5"/>
    <w:rsid w:val="00926281"/>
    <w:rsid w:val="009408FB"/>
    <w:rsid w:val="009409BD"/>
    <w:rsid w:val="009479C1"/>
    <w:rsid w:val="009526EA"/>
    <w:rsid w:val="00952884"/>
    <w:rsid w:val="00954294"/>
    <w:rsid w:val="00956B3F"/>
    <w:rsid w:val="00960F62"/>
    <w:rsid w:val="0096570C"/>
    <w:rsid w:val="009710A6"/>
    <w:rsid w:val="009727C1"/>
    <w:rsid w:val="00973556"/>
    <w:rsid w:val="00994630"/>
    <w:rsid w:val="0099588E"/>
    <w:rsid w:val="009A2A4B"/>
    <w:rsid w:val="009A3B14"/>
    <w:rsid w:val="009B3085"/>
    <w:rsid w:val="009C7047"/>
    <w:rsid w:val="009E0707"/>
    <w:rsid w:val="009F1B58"/>
    <w:rsid w:val="009F57F0"/>
    <w:rsid w:val="009F7396"/>
    <w:rsid w:val="00A00994"/>
    <w:rsid w:val="00A00B2C"/>
    <w:rsid w:val="00A0344C"/>
    <w:rsid w:val="00A03DAB"/>
    <w:rsid w:val="00A0495D"/>
    <w:rsid w:val="00A10A15"/>
    <w:rsid w:val="00A25427"/>
    <w:rsid w:val="00A3627B"/>
    <w:rsid w:val="00A40570"/>
    <w:rsid w:val="00A44D12"/>
    <w:rsid w:val="00A50E3C"/>
    <w:rsid w:val="00A532E9"/>
    <w:rsid w:val="00A54EAB"/>
    <w:rsid w:val="00A61852"/>
    <w:rsid w:val="00A61BFA"/>
    <w:rsid w:val="00A70518"/>
    <w:rsid w:val="00A84565"/>
    <w:rsid w:val="00A846B9"/>
    <w:rsid w:val="00A9617E"/>
    <w:rsid w:val="00AA045F"/>
    <w:rsid w:val="00AA171F"/>
    <w:rsid w:val="00AA2A0D"/>
    <w:rsid w:val="00AA764B"/>
    <w:rsid w:val="00AD4C9A"/>
    <w:rsid w:val="00AE31E4"/>
    <w:rsid w:val="00AE655D"/>
    <w:rsid w:val="00AF0337"/>
    <w:rsid w:val="00AF0BF8"/>
    <w:rsid w:val="00AF2F3D"/>
    <w:rsid w:val="00B00487"/>
    <w:rsid w:val="00B01F0A"/>
    <w:rsid w:val="00B03AF9"/>
    <w:rsid w:val="00B22598"/>
    <w:rsid w:val="00B23DA2"/>
    <w:rsid w:val="00B33EAA"/>
    <w:rsid w:val="00B43685"/>
    <w:rsid w:val="00B43C4E"/>
    <w:rsid w:val="00B56C42"/>
    <w:rsid w:val="00B7420B"/>
    <w:rsid w:val="00B97A3A"/>
    <w:rsid w:val="00BA5BD9"/>
    <w:rsid w:val="00BB40F9"/>
    <w:rsid w:val="00BB6C0D"/>
    <w:rsid w:val="00BB7B17"/>
    <w:rsid w:val="00BC3CFF"/>
    <w:rsid w:val="00BC7519"/>
    <w:rsid w:val="00BE5B5E"/>
    <w:rsid w:val="00BE5C0B"/>
    <w:rsid w:val="00BF1DD0"/>
    <w:rsid w:val="00BF456B"/>
    <w:rsid w:val="00BF65F3"/>
    <w:rsid w:val="00C01397"/>
    <w:rsid w:val="00C0562A"/>
    <w:rsid w:val="00C1444B"/>
    <w:rsid w:val="00C41F02"/>
    <w:rsid w:val="00C43127"/>
    <w:rsid w:val="00C57DBF"/>
    <w:rsid w:val="00C6108F"/>
    <w:rsid w:val="00C61B17"/>
    <w:rsid w:val="00C93645"/>
    <w:rsid w:val="00CA3EF9"/>
    <w:rsid w:val="00CC166B"/>
    <w:rsid w:val="00CD0686"/>
    <w:rsid w:val="00CD1FA0"/>
    <w:rsid w:val="00CD3A39"/>
    <w:rsid w:val="00CE5610"/>
    <w:rsid w:val="00CE57DC"/>
    <w:rsid w:val="00CE6708"/>
    <w:rsid w:val="00D10FB3"/>
    <w:rsid w:val="00D32BFD"/>
    <w:rsid w:val="00D32E61"/>
    <w:rsid w:val="00D37B6A"/>
    <w:rsid w:val="00D46279"/>
    <w:rsid w:val="00D545B0"/>
    <w:rsid w:val="00D61A90"/>
    <w:rsid w:val="00D635CF"/>
    <w:rsid w:val="00D70395"/>
    <w:rsid w:val="00D75D3B"/>
    <w:rsid w:val="00D77F6F"/>
    <w:rsid w:val="00D80343"/>
    <w:rsid w:val="00D942D3"/>
    <w:rsid w:val="00DA7ADB"/>
    <w:rsid w:val="00DB2566"/>
    <w:rsid w:val="00DD4AAA"/>
    <w:rsid w:val="00DD61E7"/>
    <w:rsid w:val="00DD663E"/>
    <w:rsid w:val="00DD7B0A"/>
    <w:rsid w:val="00DE31FD"/>
    <w:rsid w:val="00DF0BFE"/>
    <w:rsid w:val="00E020EB"/>
    <w:rsid w:val="00E03999"/>
    <w:rsid w:val="00E03F51"/>
    <w:rsid w:val="00E349A0"/>
    <w:rsid w:val="00E37617"/>
    <w:rsid w:val="00E43D5F"/>
    <w:rsid w:val="00E52586"/>
    <w:rsid w:val="00E557A6"/>
    <w:rsid w:val="00E64435"/>
    <w:rsid w:val="00E677CD"/>
    <w:rsid w:val="00E81C96"/>
    <w:rsid w:val="00E81D6F"/>
    <w:rsid w:val="00EA693D"/>
    <w:rsid w:val="00EB09E5"/>
    <w:rsid w:val="00EB500E"/>
    <w:rsid w:val="00EB5707"/>
    <w:rsid w:val="00EB5A99"/>
    <w:rsid w:val="00EC24A0"/>
    <w:rsid w:val="00EC3163"/>
    <w:rsid w:val="00EC472D"/>
    <w:rsid w:val="00ED44F6"/>
    <w:rsid w:val="00ED4B70"/>
    <w:rsid w:val="00EE3E57"/>
    <w:rsid w:val="00EF518A"/>
    <w:rsid w:val="00F03927"/>
    <w:rsid w:val="00F0530F"/>
    <w:rsid w:val="00F15A4E"/>
    <w:rsid w:val="00F26696"/>
    <w:rsid w:val="00F375EE"/>
    <w:rsid w:val="00F463B6"/>
    <w:rsid w:val="00F559BB"/>
    <w:rsid w:val="00F57DD9"/>
    <w:rsid w:val="00F64DF5"/>
    <w:rsid w:val="00F75CC1"/>
    <w:rsid w:val="00F776CA"/>
    <w:rsid w:val="00F867B5"/>
    <w:rsid w:val="00F87FB4"/>
    <w:rsid w:val="00F92A36"/>
    <w:rsid w:val="00FA29B4"/>
    <w:rsid w:val="00FA589A"/>
    <w:rsid w:val="00FB36BF"/>
    <w:rsid w:val="00FB3945"/>
    <w:rsid w:val="00FB69FD"/>
    <w:rsid w:val="00FD210B"/>
    <w:rsid w:val="00FD6B47"/>
    <w:rsid w:val="00FE0D8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E4D92AF"/>
  <w15:docId w15:val="{EA5261C1-EC29-4EBD-9F8E-66B4E2E3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C68"/>
    <w:rPr>
      <w:sz w:val="24"/>
      <w:szCs w:val="24"/>
    </w:rPr>
  </w:style>
  <w:style w:type="paragraph" w:styleId="1">
    <w:name w:val="heading 1"/>
    <w:basedOn w:val="a"/>
    <w:next w:val="a"/>
    <w:link w:val="10"/>
    <w:rsid w:val="0079662A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7">
    <w:name w:val="Текст примечания Знак"/>
    <w:basedOn w:val="a0"/>
    <w:rsid w:val="001D2C17"/>
  </w:style>
  <w:style w:type="paragraph" w:styleId="a8">
    <w:name w:val="annotation subject"/>
    <w:basedOn w:val="a5"/>
    <w:next w:val="a5"/>
    <w:link w:val="a9"/>
    <w:rsid w:val="001D2C17"/>
    <w:rPr>
      <w:b/>
      <w:bCs/>
    </w:rPr>
  </w:style>
  <w:style w:type="character" w:customStyle="1" w:styleId="a9">
    <w:name w:val="Тема примечания Знак"/>
    <w:link w:val="a8"/>
    <w:rsid w:val="001D2C17"/>
    <w:rPr>
      <w:b/>
      <w:bCs/>
    </w:rPr>
  </w:style>
  <w:style w:type="paragraph" w:styleId="aa">
    <w:name w:val="Balloon Text"/>
    <w:basedOn w:val="a"/>
    <w:link w:val="ab"/>
    <w:rsid w:val="001D2C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c">
    <w:name w:val="Body Text"/>
    <w:basedOn w:val="a"/>
    <w:link w:val="ad"/>
    <w:rsid w:val="009226A5"/>
    <w:pPr>
      <w:spacing w:after="120"/>
      <w:ind w:firstLine="709"/>
      <w:jc w:val="both"/>
    </w:pPr>
  </w:style>
  <w:style w:type="character" w:customStyle="1" w:styleId="ad">
    <w:name w:val="Основной текст Знак"/>
    <w:link w:val="ac"/>
    <w:rsid w:val="009226A5"/>
    <w:rPr>
      <w:sz w:val="24"/>
      <w:szCs w:val="24"/>
    </w:rPr>
  </w:style>
  <w:style w:type="paragraph" w:styleId="ae">
    <w:name w:val="Document Map"/>
    <w:basedOn w:val="a"/>
    <w:link w:val="af"/>
    <w:rsid w:val="00E81D6F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E81D6F"/>
    <w:rPr>
      <w:rFonts w:ascii="Tahoma" w:hAnsi="Tahoma" w:cs="Tahoma"/>
      <w:sz w:val="16"/>
      <w:szCs w:val="16"/>
    </w:rPr>
  </w:style>
  <w:style w:type="paragraph" w:customStyle="1" w:styleId="af0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0"/>
    <w:rsid w:val="00041E1A"/>
    <w:rPr>
      <w:b/>
      <w:bCs/>
      <w:sz w:val="28"/>
      <w:szCs w:val="28"/>
      <w:lang w:val="x-none" w:eastAsia="x-none"/>
    </w:rPr>
  </w:style>
  <w:style w:type="character" w:styleId="a6">
    <w:name w:val="Hyperlink"/>
    <w:aliases w:val="Текст примечания Знак1"/>
    <w:basedOn w:val="a0"/>
    <w:link w:val="a5"/>
    <w:uiPriority w:val="99"/>
    <w:unhideWhenUsed/>
    <w:rsid w:val="004E6EDD"/>
    <w:rPr>
      <w:color w:val="0000FF" w:themeColor="hyperlink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customStyle="1" w:styleId="Matrix">
    <w:name w:val="Matrix"/>
    <w:basedOn w:val="a0"/>
    <w:rsid w:val="00AA171F"/>
    <w:rPr>
      <w:b/>
      <w:noProof/>
    </w:rPr>
  </w:style>
  <w:style w:type="paragraph" w:customStyle="1" w:styleId="PictureTitle">
    <w:name w:val="PictureTitle"/>
    <w:basedOn w:val="a"/>
    <w:link w:val="PictureTitle0"/>
    <w:rsid w:val="00AA171F"/>
    <w:pPr>
      <w:keepNext/>
      <w:keepLines/>
      <w:suppressAutoHyphens/>
      <w:spacing w:line="300" w:lineRule="auto"/>
      <w:jc w:val="center"/>
    </w:pPr>
    <w:rPr>
      <w:sz w:val="28"/>
      <w:szCs w:val="20"/>
    </w:rPr>
  </w:style>
  <w:style w:type="character" w:customStyle="1" w:styleId="PictureTitle0">
    <w:name w:val="PictureTitle Знак"/>
    <w:basedOn w:val="a0"/>
    <w:link w:val="PictureTitle"/>
    <w:rsid w:val="00AA171F"/>
    <w:rPr>
      <w:sz w:val="28"/>
    </w:rPr>
  </w:style>
  <w:style w:type="character" w:customStyle="1" w:styleId="10">
    <w:name w:val="Заголовок 1 Знак"/>
    <w:basedOn w:val="a0"/>
    <w:link w:val="1"/>
    <w:rsid w:val="0079662A"/>
    <w:rPr>
      <w:rFonts w:ascii="Calibri" w:eastAsia="Calibri" w:hAnsi="Calibri" w:cs="Calibr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olog.com/?verify=KZSLSG820251002353960D9248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2680</Characters>
  <Application>Microsoft Office Word</Application>
  <DocSecurity>8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Аяжан Тореканкызы</dc:creator>
  <cp:lastModifiedBy>Асель Уалиева</cp:lastModifiedBy>
  <cp:revision>2</cp:revision>
  <cp:lastPrinted>2025-01-05T05:41:00Z</cp:lastPrinted>
  <dcterms:created xsi:type="dcterms:W3CDTF">2025-03-27T07:39:00Z</dcterms:created>
  <dcterms:modified xsi:type="dcterms:W3CDTF">2025-03-27T07:39:00Z</dcterms:modified>
</cp:coreProperties>
</file>